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5A69807A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5BF5EC8E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7465EE" wp14:editId="07771E6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0F4BB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6239680C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FD50437" wp14:editId="2A0FACCA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4F598474" w14:textId="77777777" w:rsidR="0059500F" w:rsidRPr="00791CF6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9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791CF6" w:rsidRPr="00791C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383B25CA" w14:textId="77777777" w:rsidR="00006679" w:rsidRPr="00791CF6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50259371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C9646D1" w14:textId="77777777"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14:paraId="3C27A7ED" w14:textId="77777777" w:rsidR="0064005B" w:rsidRPr="0021063D" w:rsidRDefault="0064005B" w:rsidP="005F1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210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баркод</w:t>
            </w:r>
            <w:proofErr w:type="spellEnd"/>
          </w:p>
          <w:p w14:paraId="58620D6E" w14:textId="77777777"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131    НСБ 01-3х60-128    </w:t>
            </w:r>
            <w:r w:rsidR="000C1D65" w:rsidRPr="0021063D">
              <w:rPr>
                <w:rFonts w:ascii="Times New Roman" w:hAnsi="Times New Roman" w:cs="Times New Roman"/>
              </w:rPr>
              <w:t>1005403921</w:t>
            </w:r>
          </w:p>
          <w:p w14:paraId="44AA291A" w14:textId="77777777"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132    НПБ 01-3х60-164    </w:t>
            </w:r>
            <w:r w:rsidR="000C1D65" w:rsidRPr="0021063D">
              <w:rPr>
                <w:rFonts w:ascii="Times New Roman" w:hAnsi="Times New Roman" w:cs="Times New Roman"/>
              </w:rPr>
              <w:t>1005404080</w:t>
            </w:r>
          </w:p>
          <w:p w14:paraId="4EF792C0" w14:textId="77777777"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132    НПБ 01-3х60-164    </w:t>
            </w:r>
            <w:r w:rsidR="000C1D65" w:rsidRPr="0021063D">
              <w:rPr>
                <w:rFonts w:ascii="Times New Roman" w:hAnsi="Times New Roman" w:cs="Times New Roman"/>
              </w:rPr>
              <w:t>1005404081</w:t>
            </w:r>
          </w:p>
          <w:p w14:paraId="0AC5B475" w14:textId="77777777"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151    НСБ 01-5х60-116    </w:t>
            </w:r>
            <w:r w:rsidR="000C1D65" w:rsidRPr="0021063D">
              <w:rPr>
                <w:rFonts w:ascii="Times New Roman" w:hAnsi="Times New Roman" w:cs="Times New Roman"/>
              </w:rPr>
              <w:t>1005403922</w:t>
            </w:r>
          </w:p>
          <w:p w14:paraId="5DA8A4C6" w14:textId="77777777"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«Катрин» 151    НСБ 01-5х60-</w:t>
            </w:r>
            <w:r w:rsidR="000C1D65" w:rsidRPr="0021063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6    </w:t>
            </w:r>
            <w:r w:rsidR="000C1D65" w:rsidRPr="0021063D">
              <w:rPr>
                <w:rFonts w:ascii="Times New Roman" w:hAnsi="Times New Roman" w:cs="Times New Roman"/>
              </w:rPr>
              <w:t>1005404177</w:t>
            </w:r>
          </w:p>
          <w:p w14:paraId="29C62995" w14:textId="77777777" w:rsidR="000C1D65" w:rsidRPr="0021063D" w:rsidRDefault="000C1D65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«Катрин</w:t>
            </w:r>
            <w:r w:rsidR="002C2C7E">
              <w:rPr>
                <w:rFonts w:ascii="Times New Roman" w:hAnsi="Times New Roman" w:cs="Times New Roman"/>
              </w:rPr>
              <w:t xml:space="preserve">» 511    НББ 01-     60-134   </w:t>
            </w:r>
            <w:r w:rsidRPr="0021063D">
              <w:rPr>
                <w:rFonts w:ascii="Times New Roman" w:hAnsi="Times New Roman" w:cs="Times New Roman"/>
              </w:rPr>
              <w:t>1005403923</w:t>
            </w:r>
          </w:p>
          <w:p w14:paraId="3235F0F4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1C72BF3C" w14:textId="77777777" w:rsidR="00790AF4" w:rsidRDefault="00463143" w:rsidP="00F273F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791F1E63" w14:textId="77777777" w:rsidR="0021063D" w:rsidRPr="00F273F2" w:rsidRDefault="0021063D" w:rsidP="00F273F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DA1A5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2CB4028E" w14:textId="77777777" w:rsidTr="00C14DD2">
        <w:trPr>
          <w:trHeight w:val="128"/>
        </w:trPr>
        <w:tc>
          <w:tcPr>
            <w:tcW w:w="5104" w:type="dxa"/>
          </w:tcPr>
          <w:p w14:paraId="068EFD27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36927C36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906BEE" w:rsidRPr="00B75922" w14:paraId="1768E4AD" w14:textId="77777777" w:rsidTr="00C14DD2">
        <w:trPr>
          <w:trHeight w:val="117"/>
        </w:trPr>
        <w:tc>
          <w:tcPr>
            <w:tcW w:w="5104" w:type="dxa"/>
          </w:tcPr>
          <w:p w14:paraId="10D2BA63" w14:textId="77777777" w:rsidR="00906BEE" w:rsidRPr="00B75922" w:rsidRDefault="00906BEE" w:rsidP="005068B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7F450F4C" w14:textId="77777777" w:rsidR="00906BEE" w:rsidRPr="00B75922" w:rsidRDefault="00906BEE" w:rsidP="005068B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906BEE" w:rsidRPr="00B75922" w14:paraId="62A1E32C" w14:textId="77777777" w:rsidTr="00C14DD2">
        <w:trPr>
          <w:trHeight w:val="122"/>
        </w:trPr>
        <w:tc>
          <w:tcPr>
            <w:tcW w:w="5104" w:type="dxa"/>
          </w:tcPr>
          <w:p w14:paraId="2E19834F" w14:textId="77777777" w:rsidR="00906BEE" w:rsidRPr="00B75922" w:rsidRDefault="00906BEE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23CF4BF6" w14:textId="77777777"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906BEE" w:rsidRPr="00B75922" w14:paraId="6FA7DF34" w14:textId="77777777" w:rsidTr="00C14DD2">
        <w:trPr>
          <w:trHeight w:val="125"/>
        </w:trPr>
        <w:tc>
          <w:tcPr>
            <w:tcW w:w="5104" w:type="dxa"/>
          </w:tcPr>
          <w:p w14:paraId="779501C5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2A71ED43" w14:textId="77777777"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906BEE" w:rsidRPr="00B75922" w14:paraId="6FF38C21" w14:textId="77777777" w:rsidTr="00C14DD2">
        <w:trPr>
          <w:trHeight w:val="175"/>
        </w:trPr>
        <w:tc>
          <w:tcPr>
            <w:tcW w:w="5104" w:type="dxa"/>
          </w:tcPr>
          <w:p w14:paraId="162AD31E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03F1D7E1" w14:textId="77777777"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6BEE" w:rsidRPr="00B75922" w14:paraId="7EAE72A3" w14:textId="77777777" w:rsidTr="00C14DD2">
        <w:trPr>
          <w:trHeight w:val="352"/>
        </w:trPr>
        <w:tc>
          <w:tcPr>
            <w:tcW w:w="5104" w:type="dxa"/>
          </w:tcPr>
          <w:p w14:paraId="6D53D36F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43E3367F" w14:textId="77777777" w:rsidR="00906BEE" w:rsidRPr="00B75922" w:rsidRDefault="00906BEE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906BEE" w:rsidRPr="00B75922" w14:paraId="0B8F4765" w14:textId="77777777" w:rsidTr="00C14DD2">
        <w:trPr>
          <w:trHeight w:val="133"/>
        </w:trPr>
        <w:tc>
          <w:tcPr>
            <w:tcW w:w="5104" w:type="dxa"/>
          </w:tcPr>
          <w:p w14:paraId="0570C284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51E2F9A0" w14:textId="77777777" w:rsidR="00906BEE" w:rsidRPr="00B75922" w:rsidRDefault="00906BEE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BEE" w:rsidRPr="00B75922" w14:paraId="734D0C2A" w14:textId="77777777" w:rsidTr="00C14DD2">
        <w:trPr>
          <w:trHeight w:val="208"/>
        </w:trPr>
        <w:tc>
          <w:tcPr>
            <w:tcW w:w="5104" w:type="dxa"/>
          </w:tcPr>
          <w:p w14:paraId="12B2A01F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69B5821A" w14:textId="77777777" w:rsidR="00906BEE" w:rsidRPr="00B75922" w:rsidRDefault="00906BE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планку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(НСБ);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(НПБ); на стену (НББ)</w:t>
            </w:r>
          </w:p>
        </w:tc>
      </w:tr>
      <w:tr w:rsidR="00906BEE" w:rsidRPr="00B75922" w14:paraId="5BBED4F0" w14:textId="77777777" w:rsidTr="00C14DD2">
        <w:trPr>
          <w:trHeight w:val="208"/>
        </w:trPr>
        <w:tc>
          <w:tcPr>
            <w:tcW w:w="5104" w:type="dxa"/>
          </w:tcPr>
          <w:p w14:paraId="6DD89699" w14:textId="77777777"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291668CA" w14:textId="77777777"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906BEE" w:rsidRPr="00B75922" w14:paraId="60CAD63D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42FBE6EF" w14:textId="77777777" w:rsidR="00906BEE" w:rsidRPr="00F273F2" w:rsidRDefault="00906BEE" w:rsidP="00F273F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7404E" w14:textId="77777777" w:rsidR="00906BEE" w:rsidRPr="00B75922" w:rsidRDefault="00906BEE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906BEE" w:rsidRPr="00B75922" w14:paraId="7A2BC71F" w14:textId="77777777" w:rsidTr="00C14DD2">
        <w:trPr>
          <w:trHeight w:val="192"/>
        </w:trPr>
        <w:tc>
          <w:tcPr>
            <w:tcW w:w="5104" w:type="dxa"/>
          </w:tcPr>
          <w:p w14:paraId="6089BD32" w14:textId="77777777"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1F2C1B9B" w14:textId="77777777"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906BEE" w:rsidRPr="00B75922" w14:paraId="715CBFA6" w14:textId="77777777" w:rsidTr="00C14DD2">
        <w:trPr>
          <w:trHeight w:val="123"/>
        </w:trPr>
        <w:tc>
          <w:tcPr>
            <w:tcW w:w="5104" w:type="dxa"/>
          </w:tcPr>
          <w:p w14:paraId="7C82EAD7" w14:textId="77777777"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4578409A" w14:textId="77777777"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01-3х60 -128                  – 3хE14</w:t>
            </w:r>
          </w:p>
          <w:p w14:paraId="31532F95" w14:textId="77777777"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НПБ 01-3х60 -164                  – 3хE14</w:t>
            </w:r>
          </w:p>
          <w:p w14:paraId="5F554696" w14:textId="77777777"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01-5х60 -116                  – 5хE14</w:t>
            </w:r>
          </w:p>
          <w:p w14:paraId="6581D210" w14:textId="77777777"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01-5х60 -116                  – 5хE27 (1005404177)</w:t>
            </w:r>
          </w:p>
          <w:p w14:paraId="4064AD65" w14:textId="77777777" w:rsidR="00906BEE" w:rsidRPr="00B75922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НББ 01-    </w:t>
            </w:r>
            <w:r w:rsidRPr="0021063D">
              <w:rPr>
                <w:rFonts w:ascii="Times New Roman" w:hAnsi="Times New Roman" w:cs="Times New Roman"/>
              </w:rPr>
              <w:t xml:space="preserve">60 -134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63D">
              <w:rPr>
                <w:rFonts w:ascii="Times New Roman" w:hAnsi="Times New Roman" w:cs="Times New Roman"/>
              </w:rPr>
              <w:t xml:space="preserve"> – 1хE14</w:t>
            </w:r>
          </w:p>
        </w:tc>
      </w:tr>
      <w:tr w:rsidR="00906BEE" w:rsidRPr="00B75922" w14:paraId="2FE1EBCB" w14:textId="77777777" w:rsidTr="00C14DD2">
        <w:trPr>
          <w:trHeight w:val="213"/>
        </w:trPr>
        <w:tc>
          <w:tcPr>
            <w:tcW w:w="5104" w:type="dxa"/>
          </w:tcPr>
          <w:p w14:paraId="0E3139D8" w14:textId="77777777"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1184D4BC" w14:textId="77777777" w:rsidR="00906BEE" w:rsidRPr="00B75922" w:rsidRDefault="00906BEE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091F86C4" w14:textId="77777777" w:rsidR="00B75922" w:rsidRPr="00F273F2" w:rsidRDefault="00945064" w:rsidP="00F273F2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1981D3A3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24A0E42A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B5DF1D4" w14:textId="77777777"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плафон(ы)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6E13324C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717D771B" w14:textId="77777777" w:rsidR="00D8769D" w:rsidRPr="00F273F2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4F3D6B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7BF42063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5F8B732B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03CE268B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16A967E2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7C030437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1AC5BE40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2F2051ED" w14:textId="77777777"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5F3BF2D" w14:textId="77777777"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F9DF29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76F32279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9C7D2B">
        <w:rPr>
          <w:rFonts w:ascii="Times New Roman" w:hAnsi="Times New Roman" w:cs="Times New Roman"/>
          <w:sz w:val="24"/>
          <w:szCs w:val="24"/>
        </w:rPr>
        <w:t>(ы)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687E8274" w14:textId="77777777"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F273F2">
        <w:rPr>
          <w:rFonts w:ascii="Times New Roman" w:hAnsi="Times New Roman" w:cs="Times New Roman"/>
          <w:sz w:val="24"/>
          <w:szCs w:val="24"/>
        </w:rPr>
        <w:t xml:space="preserve">на планку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3C5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AC187F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3C5CBA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14:paraId="585F77C7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6182ECC0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плафон(ы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76C16B52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3F265E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12AFCE7A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7D90C834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5D6156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376BF031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2EA5A5F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3399CECC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2E9F2B3F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AE023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728566CB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02C56FE9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6B63025A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505E2631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46EBFB25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0E9002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57B78733" w14:textId="77777777" w:rsidR="00906BEE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906BEE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A8DA3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13A88574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146172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7FEB35FD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833A78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2E670EB2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AB9B4E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71D49B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60CE9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5A0EE1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18F9851D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C1D65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1063D"/>
    <w:rsid w:val="0022160A"/>
    <w:rsid w:val="00257543"/>
    <w:rsid w:val="00257B70"/>
    <w:rsid w:val="0029755B"/>
    <w:rsid w:val="002C2C7E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574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0346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91CF6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06BEE"/>
    <w:rsid w:val="00937E9C"/>
    <w:rsid w:val="00945064"/>
    <w:rsid w:val="00946DBE"/>
    <w:rsid w:val="0095577F"/>
    <w:rsid w:val="009563F4"/>
    <w:rsid w:val="00971680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273F2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3E85"/>
  <w15:docId w15:val="{67960B8D-20DB-409A-8F11-0BC616A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2020-08-18T21:29:00Z</dcterms:created>
  <dcterms:modified xsi:type="dcterms:W3CDTF">2020-08-18T21:29:00Z</dcterms:modified>
</cp:coreProperties>
</file>